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8135"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Carlos Johnson</w:t>
      </w:r>
    </w:p>
    <w:p w14:paraId="02D61617"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612 Ulnar Avenue</w:t>
      </w:r>
    </w:p>
    <w:p w14:paraId="05C6CC1D"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Detroit, Michigan 8967</w:t>
      </w:r>
    </w:p>
    <w:p w14:paraId="773D8957"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September 3, 2021</w:t>
      </w:r>
    </w:p>
    <w:p w14:paraId="0ECAC465" w14:textId="77777777" w:rsidR="00D71B28" w:rsidRPr="00D71B28" w:rsidRDefault="00D71B28" w:rsidP="00D71B28">
      <w:pPr>
        <w:rPr>
          <w:rFonts w:ascii="Montserrat" w:eastAsia="Times New Roman" w:hAnsi="Montserrat" w:cs="Times New Roman"/>
          <w:color w:val="000000"/>
          <w:lang w:eastAsia="en-GB"/>
        </w:rPr>
      </w:pPr>
    </w:p>
    <w:p w14:paraId="294A2617" w14:textId="77777777" w:rsidR="00D71B28" w:rsidRDefault="00D71B28" w:rsidP="00D71B28">
      <w:pPr>
        <w:rPr>
          <w:rFonts w:ascii="Montserrat" w:eastAsia="Times New Roman" w:hAnsi="Montserrat" w:cs="Times New Roman"/>
          <w:color w:val="000000"/>
          <w:lang w:eastAsia="en-GB"/>
        </w:rPr>
      </w:pPr>
    </w:p>
    <w:p w14:paraId="5D277E67" w14:textId="028AFE4B"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To</w:t>
      </w:r>
    </w:p>
    <w:p w14:paraId="76F014FD"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Janice Ian</w:t>
      </w:r>
    </w:p>
    <w:p w14:paraId="169BB6CA"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Head of Talent Management</w:t>
      </w:r>
    </w:p>
    <w:p w14:paraId="597090A5"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Aftermath Communications</w:t>
      </w:r>
    </w:p>
    <w:p w14:paraId="523F9FB4"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4614 11th Street</w:t>
      </w:r>
    </w:p>
    <w:p w14:paraId="0F8C633B"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El Paso. Texas 1235</w:t>
      </w:r>
    </w:p>
    <w:p w14:paraId="17C778EC" w14:textId="77777777" w:rsidR="00D71B28" w:rsidRPr="00D71B28" w:rsidRDefault="00D71B28" w:rsidP="00D71B28">
      <w:pPr>
        <w:rPr>
          <w:rFonts w:ascii="Montserrat" w:eastAsia="Times New Roman" w:hAnsi="Montserrat" w:cs="Times New Roman"/>
          <w:color w:val="000000"/>
          <w:lang w:eastAsia="en-GB"/>
        </w:rPr>
      </w:pPr>
    </w:p>
    <w:p w14:paraId="5A76A8D6"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Dear Janice,</w:t>
      </w:r>
    </w:p>
    <w:p w14:paraId="1DD634D2"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My name is Carlos Johnson and I'm a freelance digital transformation specialist based in Michigan with 7 years of experience in bringing brands and companies into the new age of business management. I specialize in infrastructure optimization and digital migration.</w:t>
      </w:r>
    </w:p>
    <w:p w14:paraId="69E4F8F0"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I have followed the work you do at Aftermath for a while now and am really interested in the way you manage your portfolio to keep your clients up to date with the latest trends in digital transformation. If you'd have the time, I would love to chat with you and share some war stories about stubborn clients and how to convert them, and whether if there are any job opportunities at Aftermath.</w:t>
      </w:r>
    </w:p>
    <w:p w14:paraId="748BADBE"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If you have time to talk, please give me a call or text me and we can set up a video call if you want. If you need any reference about my work, you can visit www.cjohnson.com.</w:t>
      </w:r>
    </w:p>
    <w:p w14:paraId="2D955839" w14:textId="77777777" w:rsidR="00D71B28" w:rsidRPr="00D71B28" w:rsidRDefault="00D71B28" w:rsidP="00D71B28">
      <w:pPr>
        <w:rPr>
          <w:rFonts w:ascii="Montserrat" w:eastAsia="Times New Roman" w:hAnsi="Montserrat" w:cs="Times New Roman"/>
          <w:color w:val="000000"/>
          <w:lang w:eastAsia="en-GB"/>
        </w:rPr>
      </w:pPr>
    </w:p>
    <w:p w14:paraId="55664278"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Thank you for your time and I hope to hear from you soon.</w:t>
      </w:r>
    </w:p>
    <w:p w14:paraId="4F10E589" w14:textId="77777777" w:rsidR="00D71B28" w:rsidRPr="00D71B28" w:rsidRDefault="00D71B28" w:rsidP="00D71B28">
      <w:pPr>
        <w:rPr>
          <w:rFonts w:ascii="Montserrat" w:eastAsia="Times New Roman" w:hAnsi="Montserrat" w:cs="Times New Roman"/>
          <w:color w:val="000000"/>
          <w:lang w:eastAsia="en-GB"/>
        </w:rPr>
      </w:pPr>
    </w:p>
    <w:p w14:paraId="5642A0D8"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Best wishes,</w:t>
      </w:r>
    </w:p>
    <w:p w14:paraId="552163C5" w14:textId="77777777" w:rsidR="00D71B28" w:rsidRPr="00D71B28" w:rsidRDefault="00D71B28" w:rsidP="00D71B28">
      <w:pPr>
        <w:rPr>
          <w:rFonts w:ascii="Montserrat" w:eastAsia="Times New Roman" w:hAnsi="Montserrat" w:cs="Times New Roman"/>
          <w:color w:val="000000"/>
          <w:lang w:eastAsia="en-GB"/>
        </w:rPr>
      </w:pPr>
    </w:p>
    <w:p w14:paraId="5B775C67" w14:textId="77777777" w:rsidR="00D71B28" w:rsidRDefault="00D71B28" w:rsidP="00D71B28">
      <w:pPr>
        <w:rPr>
          <w:rFonts w:ascii="Montserrat" w:eastAsia="Times New Roman" w:hAnsi="Montserrat" w:cs="Times New Roman"/>
          <w:color w:val="000000"/>
          <w:lang w:eastAsia="en-GB"/>
        </w:rPr>
      </w:pPr>
    </w:p>
    <w:p w14:paraId="1A9BA765" w14:textId="1CA40598"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Carlos Johnson</w:t>
      </w:r>
    </w:p>
    <w:p w14:paraId="7EDF66FF" w14:textId="77777777" w:rsidR="00D71B28" w:rsidRPr="00D71B28" w:rsidRDefault="00D71B28" w:rsidP="00D71B28">
      <w:pPr>
        <w:rPr>
          <w:rFonts w:ascii="Montserrat" w:eastAsia="Times New Roman" w:hAnsi="Montserrat" w:cs="Times New Roman"/>
          <w:color w:val="000000"/>
          <w:lang w:eastAsia="en-GB"/>
        </w:rPr>
      </w:pPr>
      <w:r w:rsidRPr="00D71B28">
        <w:rPr>
          <w:rFonts w:ascii="Montserrat" w:eastAsia="Times New Roman" w:hAnsi="Montserrat" w:cs="Times New Roman"/>
          <w:color w:val="000000"/>
          <w:lang w:eastAsia="en-GB"/>
        </w:rPr>
        <w:t>656-985-12354</w:t>
      </w:r>
    </w:p>
    <w:p w14:paraId="64C43724" w14:textId="3DBFCF93" w:rsidR="000B604E" w:rsidRPr="00D71B28" w:rsidRDefault="00D71B28" w:rsidP="00D71B28">
      <w:r w:rsidRPr="00D71B28">
        <w:rPr>
          <w:rFonts w:ascii="Montserrat" w:eastAsia="Times New Roman" w:hAnsi="Montserrat" w:cs="Times New Roman"/>
          <w:color w:val="000000"/>
          <w:lang w:eastAsia="en-GB"/>
        </w:rPr>
        <w:t>cjohnson@cjohnson.com</w:t>
      </w:r>
    </w:p>
    <w:sectPr w:rsidR="000B604E" w:rsidRPr="00D71B28"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991F6B"/>
    <w:rsid w:val="00A4392A"/>
    <w:rsid w:val="00A920E5"/>
    <w:rsid w:val="00BC1FDD"/>
    <w:rsid w:val="00D56F6B"/>
    <w:rsid w:val="00D71B28"/>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965433745">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2021-07-20T03:39:00Z</dcterms:created>
  <dcterms:modified xsi:type="dcterms:W3CDTF">2021-07-20T03:39:00Z</dcterms:modified>
</cp:coreProperties>
</file>