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8447" w14:textId="5C8E0B90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REMITENTE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3500A243" w14:textId="00EAF16F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REMITENTE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745DC55E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C69AFF8" w14:textId="340D668E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 DE EMISIÓN DE LA CARTA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0D908AA6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D23B5B4" w14:textId="5225E2E9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RECEPTOR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5DFEAB75" w14:textId="11570D22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PUESTO DEL RECEPTOR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0E048518" w14:textId="1DC3115B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COMPAÑÍA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01C02C76" w14:textId="14825612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 LA COMPAÑÍA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44766024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0C53248B" w14:textId="0B750353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TUS FECHAS DE VACACIONES Y TU APELLIDO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6CAD9C58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5B53D07B" w14:textId="3411728D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n-US" w:eastAsia="en-GB"/>
        </w:rPr>
        <w:t>Dear Mr.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/Ms./Mrs.</w:t>
      </w:r>
      <w:r w:rsidRPr="00D06137">
        <w:rPr>
          <w:rFonts w:ascii="Montserrat" w:eastAsia="Times New Roman" w:hAnsi="Montserrat" w:cs="Times New Roman"/>
          <w:color w:val="000000"/>
          <w:lang w:val="en-US" w:eastAsia="en-GB"/>
        </w:rPr>
        <w:t xml:space="preserve"> 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EL APELLIDO DE TU RECEPTOR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,</w:t>
      </w:r>
    </w:p>
    <w:p w14:paraId="3971E9E8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62274059" w14:textId="19C25B04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n-US" w:eastAsia="en-GB"/>
        </w:rPr>
        <w:t>This letter is a formal request for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LA DURACIÓN DE TUS VACACIONES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D06137">
        <w:rPr>
          <w:rFonts w:ascii="Montserrat" w:eastAsia="Times New Roman" w:hAnsi="Montserrat" w:cs="Times New Roman"/>
          <w:color w:val="000000"/>
          <w:lang w:val="en-US" w:eastAsia="en-GB"/>
        </w:rPr>
        <w:t>vacation leave from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 DE INICIO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D06137">
        <w:rPr>
          <w:rFonts w:ascii="Montserrat" w:eastAsia="Times New Roman" w:hAnsi="Montserrat" w:cs="Times New Roman"/>
          <w:color w:val="000000"/>
          <w:lang w:val="en-US" w:eastAsia="en-GB"/>
        </w:rPr>
        <w:t>to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 DE FIN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 xml:space="preserve">. I </w:t>
      </w:r>
      <w:r w:rsidRPr="00D06137">
        <w:rPr>
          <w:rFonts w:ascii="Montserrat" w:eastAsia="Times New Roman" w:hAnsi="Montserrat" w:cs="Times New Roman"/>
          <w:color w:val="000000"/>
          <w:lang w:val="en-US" w:eastAsia="en-GB"/>
        </w:rPr>
        <w:t>will return to the office on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 EN LA QUE VUELVES A LA OFICINA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16DC72B9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2229D543" w14:textId="0989DDE1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n-US" w:eastAsia="en-GB"/>
        </w:rPr>
        <w:t>My current workload will be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LA SITUACIÓN DE TU TRABAJO PENDIENTE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 xml:space="preserve">. 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APROVECHA ESTE ESPACIO PARA DETALLAR LA SITUACIÓN DE TU ÁREA Y QUIÉN CUBRIRÁ TUS RESPONSABILIDADES MIENTRAS NO ESTÁS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. </w:t>
      </w:r>
    </w:p>
    <w:p w14:paraId="39E72BB4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484735A" w14:textId="42A2AA72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n-US" w:eastAsia="en-GB"/>
        </w:rPr>
        <w:t>I will be reachable at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EN DÓNDE PUEDEN LOCALIZARTE DURANTE TU AUDENCIA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D06137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184A312B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14D00A1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n-US" w:eastAsia="en-GB"/>
        </w:rPr>
        <w:t>Thank you for considering my request.</w:t>
      </w:r>
    </w:p>
    <w:p w14:paraId="321E21AA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8FE564B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D06137">
        <w:rPr>
          <w:rFonts w:ascii="Montserrat" w:eastAsia="Times New Roman" w:hAnsi="Montserrat" w:cs="Times New Roman"/>
          <w:color w:val="000000"/>
          <w:lang w:val="es-MX" w:eastAsia="en-GB"/>
        </w:rPr>
        <w:t>Best wishes,</w:t>
      </w:r>
    </w:p>
    <w:p w14:paraId="39C19AA7" w14:textId="77777777" w:rsidR="00D06137" w:rsidRPr="00D06137" w:rsidRDefault="00D06137" w:rsidP="00D06137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82603DC" w14:textId="633EF993" w:rsidR="00D36E15" w:rsidRPr="00D06137" w:rsidRDefault="00D06137" w:rsidP="00D06137">
      <w:r>
        <w:rPr>
          <w:rFonts w:ascii="Montserrat" w:eastAsia="Times New Roman" w:hAnsi="Montserrat" w:cs="Times New Roman"/>
          <w:color w:val="000000"/>
          <w:lang w:val="es-MX" w:eastAsia="en-GB"/>
        </w:rPr>
        <w:t>[</w:t>
      </w:r>
      <w:r w:rsidRPr="00D06137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ESCRIBE TU NOMBRE AQUÍ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]</w:t>
      </w:r>
    </w:p>
    <w:sectPr w:rsidR="00D36E15" w:rsidRPr="00D06137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B30B7"/>
    <w:rsid w:val="0052005F"/>
    <w:rsid w:val="00A4392A"/>
    <w:rsid w:val="00A920E5"/>
    <w:rsid w:val="00D06137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2022-10-23T04:24:00Z</dcterms:created>
  <dcterms:modified xsi:type="dcterms:W3CDTF">2022-10-23T04:24:00Z</dcterms:modified>
</cp:coreProperties>
</file>