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629308" w:rsidP="48629308" w:rsidRDefault="48629308" w14:paraId="7E1BD184" w14:textId="19FAC28E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 w:rsidRPr="48629308" w:rsidR="48629308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Convenio de divorcio</w:t>
      </w:r>
    </w:p>
    <w:p w:rsidR="48629308" w:rsidRDefault="48629308" w14:paraId="416B765B" w14:textId="1BA67501"/>
    <w:p w:rsidR="48629308" w:rsidP="48629308" w:rsidRDefault="48629308" w14:paraId="4DDC6186" w14:textId="68B67E32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C. JUEZ DE LO __________________ (Familiar o civil según sea el caso).</w:t>
      </w:r>
    </w:p>
    <w:p w:rsidR="48629308" w:rsidP="48629308" w:rsidRDefault="48629308" w14:paraId="720EAC32" w14:textId="2D0AD677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PRESENTE</w:t>
      </w:r>
    </w:p>
    <w:p w:rsidR="48629308" w:rsidP="48629308" w:rsidRDefault="48629308" w14:paraId="5315E9FB" w14:textId="08AC24F7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Los ciudadanos ___________________________ y ____________________________ mexicanos, deseamos por nuestro propio derecho, y señalando para recibir notificaciones en __________________________ y en ______________________________ . Autorizando a los C. Lic. _____________________ y _________________________con numero de Cedulas ________________ y ____________________, para que reciban toda clase de documentos en nuestro nombre.</w:t>
      </w:r>
    </w:p>
    <w:p w:rsidR="48629308" w:rsidP="48629308" w:rsidRDefault="48629308" w14:paraId="51304862" w14:textId="16ED35A4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Por medio de este escrito venimos a promover el divorcio _______________ fundando el presente con las siguientes declaraciones y clausulas.</w:t>
      </w:r>
    </w:p>
    <w:p w:rsidR="48629308" w:rsidP="48629308" w:rsidRDefault="48629308" w14:paraId="1DCE45B5" w14:textId="40F4F474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49BA8071" w14:textId="54F43B1C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Declaraciones</w:t>
      </w:r>
    </w:p>
    <w:p w:rsidR="48629308" w:rsidP="48629308" w:rsidRDefault="48629308" w14:paraId="4843BFEF" w14:textId="74702C8D">
      <w:pPr>
        <w:pStyle w:val="ListParagraph"/>
        <w:numPr>
          <w:ilvl w:val="0"/>
          <w:numId w:val="1"/>
        </w:numPr>
        <w:rPr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En fecha _____ del mes ________ de _______ celebramos nuestro matrimonio en ________________ bajo el régimen ___________ (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separación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de bienes o mancomunados).</w:t>
      </w:r>
    </w:p>
    <w:p w:rsidR="48629308" w:rsidP="48629308" w:rsidRDefault="48629308" w14:paraId="49848E60" w14:textId="1E059FBB">
      <w:pPr>
        <w:pStyle w:val="ListParagraph"/>
        <w:numPr>
          <w:ilvl w:val="0"/>
          <w:numId w:val="1"/>
        </w:numPr>
        <w:rPr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El domicilio conyugal se ubica en __________________________.</w:t>
      </w:r>
    </w:p>
    <w:p w:rsidR="48629308" w:rsidP="48629308" w:rsidRDefault="48629308" w14:paraId="01A1FE8D" w14:textId="079FEC8C">
      <w:pPr>
        <w:pStyle w:val="ListParagraph"/>
        <w:numPr>
          <w:ilvl w:val="0"/>
          <w:numId w:val="1"/>
        </w:numPr>
        <w:rPr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Durante el lapso del vínculo matrimonial procreamos un hijo de nombre _____________________ que a la fecha tiene _____________ (edad).</w:t>
      </w:r>
    </w:p>
    <w:p w:rsidR="48629308" w:rsidP="48629308" w:rsidRDefault="48629308" w14:paraId="67D90B07" w14:textId="7446BF3F">
      <w:pPr>
        <w:pStyle w:val="ListParagraph"/>
        <w:numPr>
          <w:ilvl w:val="0"/>
          <w:numId w:val="1"/>
        </w:numPr>
        <w:rPr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Es nuestra voluntad celebrar el presente convenio para disolver el </w:t>
      </w:r>
      <w:proofErr w:type="gramStart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vinculo</w:t>
      </w:r>
      <w:proofErr w:type="gram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matrimonial y así lo solicitamos.</w:t>
      </w:r>
    </w:p>
    <w:p w:rsidR="48629308" w:rsidP="48629308" w:rsidRDefault="48629308" w14:paraId="2A261001" w14:textId="2A9BC2EA">
      <w:pPr>
        <w:rPr>
          <w:rFonts w:ascii="Arial" w:hAnsi="Arial" w:eastAsia="Arial" w:cs="Arial"/>
          <w:b w:val="0"/>
          <w:bCs w:val="0"/>
          <w:sz w:val="24"/>
          <w:szCs w:val="24"/>
        </w:rPr>
      </w:pPr>
      <w:r>
        <w:br/>
      </w:r>
      <w:r>
        <w:br/>
      </w:r>
      <w:r w:rsidRPr="48629308" w:rsidR="48629308">
        <w:rPr>
          <w:rFonts w:ascii="Arial" w:hAnsi="Arial" w:eastAsia="Arial" w:cs="Arial"/>
          <w:b w:val="0"/>
          <w:bCs w:val="0"/>
          <w:sz w:val="24"/>
          <w:szCs w:val="24"/>
        </w:rPr>
        <w:t>Clausulas</w:t>
      </w:r>
    </w:p>
    <w:p w:rsidR="48629308" w:rsidP="48629308" w:rsidRDefault="48629308" w14:paraId="3B745AB0" w14:textId="158DAEAC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gramStart"/>
      <w:r w:rsidRPr="48629308" w:rsidR="48629308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Primero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.-</w:t>
      </w:r>
      <w:proofErr w:type="gram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Ambas partes hicieron una separación completa, justa y precisa de todas las cuestiones financieras.</w:t>
      </w:r>
    </w:p>
    <w:p w:rsidR="48629308" w:rsidP="48629308" w:rsidRDefault="48629308" w14:paraId="50321E44" w14:textId="313FB101">
      <w:pPr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1245B9FA" w14:textId="6537079F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gramStart"/>
      <w:r w:rsidRPr="48629308" w:rsidR="48629308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Segundo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.-</w:t>
      </w:r>
      <w:proofErr w:type="gram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Ambos recibieron el consejo y el asesoramiento legal que cada uno </w:t>
      </w:r>
      <w:proofErr w:type="spellStart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eligio</w:t>
      </w:r>
      <w:proofErr w:type="spell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para este acuerdo.</w:t>
      </w:r>
    </w:p>
    <w:p w:rsidR="48629308" w:rsidP="48629308" w:rsidRDefault="48629308" w14:paraId="6164BE9F" w14:textId="58FC64FB">
      <w:pPr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15A01C0E" w14:textId="3E147F86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gramStart"/>
      <w:r w:rsidRPr="48629308" w:rsidR="48629308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Tercero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.-</w:t>
      </w:r>
      <w:proofErr w:type="gram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Custodia y visitas</w:t>
      </w:r>
    </w:p>
    <w:p w:rsidR="48629308" w:rsidP="48629308" w:rsidRDefault="48629308" w14:paraId="2F9113B7" w14:textId="366C9A53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Los hijos o el hijo dentro de este matrimonio son:</w:t>
      </w:r>
    </w:p>
    <w:p w:rsidR="48629308" w:rsidP="48629308" w:rsidRDefault="48629308" w14:paraId="541C5476" w14:textId="60ECD3F7">
      <w:pPr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0A588557" w14:textId="3417973F">
      <w:pPr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7B0AE0F4" w14:textId="423A07CB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79F5B81F" w14:textId="5951586E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_________________________________ con fecha de nacimiento _____________________ quien vivirá con _______________________________.</w:t>
      </w:r>
    </w:p>
    <w:p w:rsidR="48629308" w:rsidP="48629308" w:rsidRDefault="48629308" w14:paraId="4C097D65" w14:textId="2FF273FC">
      <w:pPr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_________________________________ con fecha de nacimiento _____________________ quien vivirá con _______________________________.</w:t>
      </w:r>
    </w:p>
    <w:p w:rsidR="48629308" w:rsidP="48629308" w:rsidRDefault="48629308" w14:paraId="4864F2E9" w14:textId="5CBAA018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_________________________________ con fecha de nacimiento _____________________ quien vivirá con _______________________________.</w:t>
      </w:r>
    </w:p>
    <w:p w:rsidR="48629308" w:rsidP="48629308" w:rsidRDefault="48629308" w14:paraId="7452AC03" w14:textId="15270074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3F8C259F" w14:textId="426AFF7C">
      <w:pPr>
        <w:spacing w:line="384" w:lineRule="auto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cónyuge _____________________________ tendrá visitas con sus hijos según el siguiente calendario:</w:t>
      </w:r>
    </w:p>
    <w:p w:rsidR="48629308" w:rsidP="48629308" w:rsidRDefault="48629308" w14:paraId="2C0757A5" w14:textId="7656B376">
      <w:pPr>
        <w:rPr>
          <w:rFonts w:ascii="Arial" w:hAnsi="Arial" w:eastAsia="Arial" w:cs="Arial"/>
          <w:b w:val="0"/>
          <w:bCs w:val="0"/>
          <w:sz w:val="24"/>
          <w:szCs w:val="24"/>
        </w:rPr>
      </w:pPr>
      <w:r w:rsidRPr="48629308" w:rsidR="48629308">
        <w:rPr>
          <w:rFonts w:ascii="Arial" w:hAnsi="Arial" w:eastAsia="Arial" w:cs="Arial"/>
          <w:b w:val="0"/>
          <w:bCs w:val="0"/>
          <w:sz w:val="24"/>
          <w:szCs w:val="24"/>
        </w:rPr>
        <w:t>________________</w:t>
      </w:r>
    </w:p>
    <w:p w:rsidR="48629308" w:rsidP="48629308" w:rsidRDefault="48629308" w14:paraId="0E13B85D" w14:textId="6236E78D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48629308" w:rsidR="48629308">
        <w:rPr>
          <w:rFonts w:ascii="Arial" w:hAnsi="Arial" w:eastAsia="Arial" w:cs="Arial"/>
          <w:b w:val="0"/>
          <w:bCs w:val="0"/>
          <w:sz w:val="24"/>
          <w:szCs w:val="24"/>
        </w:rPr>
        <w:t>________________</w:t>
      </w:r>
    </w:p>
    <w:p w:rsidR="48629308" w:rsidP="48629308" w:rsidRDefault="48629308" w14:paraId="43FF3604" w14:textId="7656B376">
      <w:pPr>
        <w:rPr>
          <w:rFonts w:ascii="Arial" w:hAnsi="Arial" w:eastAsia="Arial" w:cs="Arial"/>
          <w:b w:val="0"/>
          <w:bCs w:val="0"/>
          <w:sz w:val="24"/>
          <w:szCs w:val="24"/>
        </w:rPr>
      </w:pPr>
      <w:r w:rsidRPr="48629308" w:rsidR="48629308">
        <w:rPr>
          <w:rFonts w:ascii="Arial" w:hAnsi="Arial" w:eastAsia="Arial" w:cs="Arial"/>
          <w:b w:val="0"/>
          <w:bCs w:val="0"/>
          <w:sz w:val="24"/>
          <w:szCs w:val="24"/>
        </w:rPr>
        <w:t>________________</w:t>
      </w:r>
    </w:p>
    <w:p w:rsidR="48629308" w:rsidP="48629308" w:rsidRDefault="48629308" w14:paraId="2A434A80" w14:textId="6236E78D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48629308" w:rsidR="48629308">
        <w:rPr>
          <w:rFonts w:ascii="Arial" w:hAnsi="Arial" w:eastAsia="Arial" w:cs="Arial"/>
          <w:b w:val="0"/>
          <w:bCs w:val="0"/>
          <w:sz w:val="24"/>
          <w:szCs w:val="24"/>
        </w:rPr>
        <w:t>________________</w:t>
      </w:r>
    </w:p>
    <w:p w:rsidR="48629308" w:rsidP="48629308" w:rsidRDefault="48629308" w14:paraId="5726CE59" w14:textId="18360428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48629308" w:rsidP="48629308" w:rsidRDefault="48629308" w14:paraId="257BB79F" w14:textId="2C5201DA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gramStart"/>
      <w:r w:rsidRPr="48629308" w:rsidR="48629308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Cuarto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.-</w:t>
      </w:r>
      <w:proofErr w:type="gram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Pensión alimentaria</w:t>
      </w:r>
    </w:p>
    <w:p w:rsidR="48629308" w:rsidP="48629308" w:rsidRDefault="48629308" w14:paraId="082A8148" w14:textId="22891559">
      <w:pPr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El/ la cónyuge __________________________ pagará a al 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cónyuge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______________________la cantidad de $_____________ cada ____________ (semana, mes, etc.) sin excepciones por concepto de sustento para los niños.</w:t>
      </w:r>
    </w:p>
    <w:p w:rsidR="48629308" w:rsidP="48629308" w:rsidRDefault="48629308" w14:paraId="02EA3E01" w14:textId="50994DB7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0254D39C" w14:textId="52A19F5D">
      <w:pPr>
        <w:pStyle w:val="Normal"/>
        <w:spacing w:line="384" w:lineRule="auto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gramStart"/>
      <w:r w:rsidRPr="48629308" w:rsidR="48629308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Quinto</w:t>
      </w: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.-</w:t>
      </w:r>
      <w:proofErr w:type="gram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Vivienda</w:t>
      </w:r>
    </w:p>
    <w:p w:rsidR="48629308" w:rsidP="48629308" w:rsidRDefault="48629308" w14:paraId="49EF3EB2" w14:textId="68A5B910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El cónyuge se quedará en el domicilio ______________________________ con los menores.</w:t>
      </w:r>
    </w:p>
    <w:p w:rsidR="48629308" w:rsidP="48629308" w:rsidRDefault="48629308" w14:paraId="6DD0425D" w14:textId="278D29E2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22ECC88B" w14:textId="48233B65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4541C516" w14:textId="45C7A50A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183B7DAA" w14:textId="25E80964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27E18275" w14:textId="6AA4C0DA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68433AD8" w14:textId="3F099996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47BC9DF8" w14:textId="763C3B5A">
      <w:pPr>
        <w:pStyle w:val="Normal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38DA3D63" w14:textId="49F5B456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Los gastos relacionados al domicilio familiar serán pagados de la siguiente forma:</w:t>
      </w:r>
    </w:p>
    <w:p w:rsidR="48629308" w:rsidP="48629308" w:rsidRDefault="48629308" w14:paraId="13BC5B08" w14:textId="0867F26F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spellStart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Conyuge</w:t>
      </w:r>
      <w:proofErr w:type="spell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1 ____________________ pagara ______________.</w:t>
      </w:r>
    </w:p>
    <w:p w:rsidR="48629308" w:rsidP="48629308" w:rsidRDefault="48629308" w14:paraId="38A81DDD" w14:textId="6653F94E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proofErr w:type="spellStart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Conyuge</w:t>
      </w:r>
      <w:proofErr w:type="spellEnd"/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 xml:space="preserve"> 2 ____________________ pagara ______________.</w:t>
      </w:r>
    </w:p>
    <w:p w:rsidR="48629308" w:rsidP="48629308" w:rsidRDefault="48629308" w14:paraId="079DBAC1" w14:textId="68704153">
      <w:pPr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</w:p>
    <w:p w:rsidR="48629308" w:rsidP="48629308" w:rsidRDefault="48629308" w14:paraId="3E0D5992" w14:textId="6D8D5866">
      <w:pPr>
        <w:jc w:val="right"/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color w:val="222222"/>
          <w:sz w:val="24"/>
          <w:szCs w:val="24"/>
          <w:lang w:val="es-ES"/>
        </w:rPr>
        <w:t>Lugar y fecha ___________________________________</w:t>
      </w:r>
    </w:p>
    <w:p w:rsidR="48629308" w:rsidP="48629308" w:rsidRDefault="48629308" w14:paraId="5B12D022" w14:textId="42BE8FBA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</w:p>
    <w:p w:rsidR="48629308" w:rsidP="48629308" w:rsidRDefault="48629308" w14:paraId="12E1FF16" w14:textId="3B10EF37">
      <w:pPr>
        <w:pStyle w:val="Normal"/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________________</w:t>
      </w: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       </w:t>
      </w: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________________</w:t>
      </w:r>
    </w:p>
    <w:p w:rsidR="48629308" w:rsidP="48629308" w:rsidRDefault="48629308" w14:paraId="0B1D338F" w14:textId="50C37DE4">
      <w:pPr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Esposo                Esposa </w:t>
      </w:r>
    </w:p>
    <w:p w:rsidR="48629308" w:rsidP="48629308" w:rsidRDefault="48629308" w14:paraId="78597221" w14:textId="283B17EA">
      <w:pPr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</w:p>
    <w:p w:rsidR="48629308" w:rsidP="48629308" w:rsidRDefault="48629308" w14:paraId="24126468" w14:textId="1CEFC730">
      <w:pPr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___________________      ___________________</w:t>
      </w:r>
    </w:p>
    <w:p w:rsidR="48629308" w:rsidP="48629308" w:rsidRDefault="48629308" w14:paraId="2546A5FE" w14:textId="1274D45F">
      <w:pPr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8629308" w:rsidR="4862930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Testigo 1 (Abogado) Testigo 2 (Abogado)  </w:t>
      </w:r>
    </w:p>
    <w:p w:rsidR="48629308" w:rsidP="48629308" w:rsidRDefault="48629308" w14:paraId="39123965" w14:textId="79889E0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993858"/>
  <w15:docId w15:val="{039595f3-10ff-4cb6-ac6c-6f8af1954b0f}"/>
  <w:rsids>
    <w:rsidRoot w:val="15993858"/>
    <w:rsid w:val="15993858"/>
    <w:rsid w:val="486293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09eb3f6fec848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2019-06-29T23:49:41.9452277Z</dcterms:created>
  <dcterms:modified xsi:type="dcterms:W3CDTF">2019-06-29T23:55:46.7599560Z</dcterms:modified>
  <dc:creator>Suria IL</dc:creator>
  <lastModifiedBy>Suria IL</lastModifiedBy>
</coreProperties>
</file>