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1216"/>
        <w:tblW w:w="10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986"/>
        <w:gridCol w:w="100"/>
        <w:gridCol w:w="1590"/>
        <w:gridCol w:w="1467"/>
        <w:gridCol w:w="1020"/>
        <w:gridCol w:w="447"/>
        <w:gridCol w:w="2067"/>
        <w:gridCol w:w="2331"/>
        <w:gridCol w:w="146"/>
      </w:tblGrid>
      <w:tr w:rsidR="00C6547C" w:rsidRPr="007A3316" w14:paraId="57000C69" w14:textId="77777777" w:rsidTr="00C6547C">
        <w:trPr>
          <w:gridAfter w:val="1"/>
          <w:wAfter w:w="119" w:type="dxa"/>
          <w:trHeight w:val="883"/>
        </w:trPr>
        <w:tc>
          <w:tcPr>
            <w:tcW w:w="7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3733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color w:val="000000"/>
                <w:sz w:val="56"/>
                <w:szCs w:val="56"/>
                <w:lang w:eastAsia="es-MX"/>
              </w:rPr>
              <w:t>LETRA DE CAMBIO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5DCC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u w:val="single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u w:val="single"/>
                <w:lang w:eastAsia="es-MX"/>
              </w:rPr>
              <w:t>ACEPTADO</w:t>
            </w:r>
          </w:p>
        </w:tc>
      </w:tr>
      <w:tr w:rsidR="003C5E08" w:rsidRPr="007A3316" w14:paraId="239E67A6" w14:textId="77777777" w:rsidTr="00C6547C">
        <w:trPr>
          <w:gridAfter w:val="1"/>
          <w:wAfter w:w="123" w:type="dxa"/>
          <w:trHeight w:val="36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05EA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BFD2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FOLIO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9EA6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LUGAR DE EXPEDICIÓN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2B76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150D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 DE PAGO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5CA0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IMPORTE</w:t>
            </w:r>
          </w:p>
        </w:tc>
        <w:tc>
          <w:tcPr>
            <w:tcW w:w="19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5C36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u w:val="single"/>
                <w:lang w:eastAsia="es-MX"/>
              </w:rPr>
            </w:pPr>
          </w:p>
        </w:tc>
      </w:tr>
      <w:tr w:rsidR="003C5E08" w:rsidRPr="007A3316" w14:paraId="0D855784" w14:textId="77777777" w:rsidTr="00C6547C">
        <w:trPr>
          <w:gridAfter w:val="1"/>
          <w:wAfter w:w="123" w:type="dxa"/>
          <w:trHeight w:val="36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1197" w14:textId="46F42F63" w:rsidR="007A3316" w:rsidRPr="007A3316" w:rsidRDefault="007A3316" w:rsidP="00A924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8FDE" w14:textId="105AFA2C" w:rsidR="007A3316" w:rsidRPr="007A3316" w:rsidRDefault="007A3316" w:rsidP="00A924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1277" w14:textId="5954DE6F" w:rsidR="007A3316" w:rsidRPr="007A3316" w:rsidRDefault="003C5E08" w:rsidP="00A924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Ciudad, País.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1866" w14:textId="66E313A4" w:rsidR="007A3316" w:rsidRPr="007A3316" w:rsidRDefault="003C5E08" w:rsidP="00A924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DD/MM/AAAA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F199" w14:textId="5AE30F37" w:rsidR="007A3316" w:rsidRPr="007A3316" w:rsidRDefault="003C5E08" w:rsidP="00A924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DD/MM/AAAA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4DAD" w14:textId="4C3D9C87" w:rsidR="007A3316" w:rsidRPr="007A3316" w:rsidRDefault="00A924CC" w:rsidP="00A924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$</w:t>
            </w:r>
          </w:p>
        </w:tc>
        <w:tc>
          <w:tcPr>
            <w:tcW w:w="19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8D08B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u w:val="single"/>
                <w:lang w:eastAsia="es-MX"/>
              </w:rPr>
            </w:pPr>
          </w:p>
        </w:tc>
      </w:tr>
      <w:tr w:rsidR="00C6547C" w:rsidRPr="007A3316" w14:paraId="5DCC514C" w14:textId="77777777" w:rsidTr="00C6547C">
        <w:trPr>
          <w:gridAfter w:val="1"/>
          <w:wAfter w:w="119" w:type="dxa"/>
          <w:trHeight w:val="367"/>
        </w:trPr>
        <w:tc>
          <w:tcPr>
            <w:tcW w:w="7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0F89" w14:textId="00A70B58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Por esta letra de cambio se servirá (n) a pagar incondicionalmente a la orden de:</w:t>
            </w:r>
            <w:r w:rsidR="00A924C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D788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</w:t>
            </w:r>
          </w:p>
        </w:tc>
      </w:tr>
      <w:tr w:rsidR="00C6547C" w:rsidRPr="007A3316" w14:paraId="04C2A1DC" w14:textId="77777777" w:rsidTr="00C6547C">
        <w:trPr>
          <w:gridAfter w:val="1"/>
          <w:wAfter w:w="119" w:type="dxa"/>
          <w:trHeight w:val="367"/>
        </w:trPr>
        <w:tc>
          <w:tcPr>
            <w:tcW w:w="5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C919" w14:textId="24F290A5" w:rsidR="007A3316" w:rsidRPr="007A3316" w:rsidRDefault="003C5E08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Nombre del beneficiario</w:t>
            </w:r>
            <w:r w:rsidR="007A3316" w:rsidRPr="007A331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7A8D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la cantidad de: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7572" w14:textId="719D6FB2" w:rsidR="007A3316" w:rsidRPr="007A3316" w:rsidRDefault="001B348A" w:rsidP="00C6547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DD/MM/AAAA</w:t>
            </w:r>
          </w:p>
        </w:tc>
      </w:tr>
      <w:tr w:rsidR="00C6547C" w:rsidRPr="007A3316" w14:paraId="5CDD04FE" w14:textId="77777777" w:rsidTr="00C6547C">
        <w:trPr>
          <w:gridAfter w:val="1"/>
          <w:wAfter w:w="119" w:type="dxa"/>
          <w:trHeight w:val="367"/>
        </w:trPr>
        <w:tc>
          <w:tcPr>
            <w:tcW w:w="7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29BF" w14:textId="60BFD318" w:rsidR="007A3316" w:rsidRPr="007A3316" w:rsidRDefault="003C5E08" w:rsidP="00A924C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Importe en letra</w:t>
            </w:r>
            <w:r w:rsidR="00A924C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(</w:t>
            </w:r>
            <w:r w:rsidR="00A924CC">
              <w:rPr>
                <w:rFonts w:ascii="Calibri" w:eastAsia="Times New Roman" w:hAnsi="Calibri" w:cs="Calibri"/>
                <w:color w:val="000000"/>
                <w:lang w:eastAsia="es-MX"/>
              </w:rPr>
              <w:t>pesos 00/100 m.n.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)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6066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924CC" w:rsidRPr="007A3316" w14:paraId="5DA55CFC" w14:textId="77777777" w:rsidTr="00C6547C">
        <w:trPr>
          <w:gridAfter w:val="1"/>
          <w:wAfter w:w="119" w:type="dxa"/>
          <w:trHeight w:val="367"/>
        </w:trPr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593E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En el siguiente lugar de pago o con cargo en la cuenta del banco: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789E" w14:textId="44512159" w:rsidR="007A3316" w:rsidRPr="007A3316" w:rsidRDefault="003C5E08" w:rsidP="00991C6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Domicilio donde habrá de liquidarse la deuda</w:t>
            </w:r>
            <w:r w:rsidR="001B348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o nombre de la institución bancaria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F7C0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924CC" w:rsidRPr="007A3316" w14:paraId="3640F0C9" w14:textId="77777777" w:rsidTr="00C6547C">
        <w:trPr>
          <w:gridAfter w:val="1"/>
          <w:wAfter w:w="119" w:type="dxa"/>
          <w:trHeight w:val="493"/>
        </w:trPr>
        <w:tc>
          <w:tcPr>
            <w:tcW w:w="44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D2064" w14:textId="57E69A50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Librado:</w:t>
            </w:r>
            <w:r w:rsidR="00991C6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1B348A">
              <w:rPr>
                <w:rFonts w:ascii="Calibri" w:eastAsia="Times New Roman" w:hAnsi="Calibri" w:cs="Calibri"/>
                <w:color w:val="000000"/>
                <w:lang w:eastAsia="es-MX"/>
              </w:rPr>
              <w:t>Nombre del deudor o de quién pagará la deuda</w:t>
            </w:r>
          </w:p>
        </w:tc>
        <w:tc>
          <w:tcPr>
            <w:tcW w:w="3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064EF" w14:textId="3E8B0F6F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No. De cuenta:</w:t>
            </w:r>
            <w:r w:rsidR="00A924C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A924CC" w:rsidRPr="00991C6C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  <w:r w:rsidR="001B348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 de cuenta bancaria 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FF0B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924CC" w:rsidRPr="007A3316" w14:paraId="12AEE803" w14:textId="77777777" w:rsidTr="00C6547C">
        <w:trPr>
          <w:gridAfter w:val="1"/>
          <w:wAfter w:w="119" w:type="dxa"/>
          <w:trHeight w:val="367"/>
        </w:trPr>
        <w:tc>
          <w:tcPr>
            <w:tcW w:w="44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13CD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A165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9EB1" w14:textId="50DD28B4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LUGAR DE PAGO</w:t>
            </w:r>
          </w:p>
        </w:tc>
      </w:tr>
      <w:tr w:rsidR="00A924CC" w:rsidRPr="007A3316" w14:paraId="20852114" w14:textId="77777777" w:rsidTr="00C6547C">
        <w:trPr>
          <w:gridAfter w:val="1"/>
          <w:wAfter w:w="119" w:type="dxa"/>
          <w:trHeight w:val="493"/>
        </w:trPr>
        <w:tc>
          <w:tcPr>
            <w:tcW w:w="44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76A5E" w14:textId="10BDDCA5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Domicilio</w:t>
            </w:r>
            <w:r w:rsidR="00A924C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:</w:t>
            </w:r>
            <w:r w:rsidR="00991C6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1B348A">
              <w:rPr>
                <w:rFonts w:ascii="Calibri" w:eastAsia="Times New Roman" w:hAnsi="Calibri" w:cs="Calibri"/>
                <w:color w:val="000000"/>
                <w:lang w:eastAsia="es-MX"/>
              </w:rPr>
              <w:t>Domicilio del librado o deudor</w:t>
            </w:r>
          </w:p>
        </w:tc>
        <w:tc>
          <w:tcPr>
            <w:tcW w:w="3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8997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Firma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3FD7" w14:textId="25446933" w:rsidR="007A3316" w:rsidRPr="007A3316" w:rsidRDefault="001B348A" w:rsidP="00C6547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Domicilio donde habrá de liquidarse la deuda</w:t>
            </w:r>
            <w:r w:rsidR="00C6547C">
              <w:rPr>
                <w:rFonts w:ascii="Calibri" w:eastAsia="Times New Roman" w:hAnsi="Calibri" w:cs="Calibri"/>
                <w:color w:val="000000"/>
                <w:lang w:eastAsia="es-MX"/>
              </w:rPr>
              <w:t>.</w:t>
            </w:r>
          </w:p>
        </w:tc>
      </w:tr>
      <w:tr w:rsidR="00A924CC" w:rsidRPr="007A3316" w14:paraId="1E1860F1" w14:textId="77777777" w:rsidTr="00C6547C">
        <w:trPr>
          <w:trHeight w:val="367"/>
        </w:trPr>
        <w:tc>
          <w:tcPr>
            <w:tcW w:w="44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CD6A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2A7C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9BC2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2A9C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A3316" w:rsidRPr="007A3316" w14:paraId="279C6833" w14:textId="77777777" w:rsidTr="00C6547C">
        <w:trPr>
          <w:trHeight w:val="367"/>
        </w:trPr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AEDB" w14:textId="523DA789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Número de identificación</w:t>
            </w:r>
            <w:r w:rsidR="00A924C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CEF6" w14:textId="4A046285" w:rsidR="007A3316" w:rsidRPr="007A3316" w:rsidRDefault="001B348A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No. De identificación del librado o deudor</w:t>
            </w:r>
            <w:r w:rsidR="007A3316" w:rsidRPr="007A331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B78B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12DC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" w:type="dxa"/>
            <w:vAlign w:val="center"/>
            <w:hideMark/>
          </w:tcPr>
          <w:p w14:paraId="068140B7" w14:textId="77777777" w:rsidR="007A3316" w:rsidRPr="007A3316" w:rsidRDefault="007A3316" w:rsidP="007A33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A3316" w:rsidRPr="007A3316" w14:paraId="1143082A" w14:textId="77777777" w:rsidTr="00C6547C">
        <w:trPr>
          <w:trHeight w:val="36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442A" w14:textId="18B4217D" w:rsidR="007A3316" w:rsidRPr="00A924CC" w:rsidRDefault="007A3316" w:rsidP="007A331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Teléfono</w:t>
            </w:r>
            <w:r w:rsidR="00A924C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: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4536" w14:textId="579065FE" w:rsidR="007A3316" w:rsidRPr="007A3316" w:rsidRDefault="001B348A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No. De teléfono del librado</w:t>
            </w: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F9B1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C34F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" w:type="dxa"/>
            <w:vAlign w:val="center"/>
            <w:hideMark/>
          </w:tcPr>
          <w:p w14:paraId="690F7687" w14:textId="77777777" w:rsidR="007A3316" w:rsidRPr="007A3316" w:rsidRDefault="007A3316" w:rsidP="007A33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6547C" w:rsidRPr="007A3316" w14:paraId="7F6473FF" w14:textId="77777777" w:rsidTr="00C6547C">
        <w:trPr>
          <w:trHeight w:val="367"/>
        </w:trPr>
        <w:tc>
          <w:tcPr>
            <w:tcW w:w="7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F50B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9344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" w:type="dxa"/>
            <w:vAlign w:val="center"/>
            <w:hideMark/>
          </w:tcPr>
          <w:p w14:paraId="6B2B8399" w14:textId="77777777" w:rsidR="007A3316" w:rsidRPr="007A3316" w:rsidRDefault="007A3316" w:rsidP="007A33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924CC" w:rsidRPr="007A3316" w14:paraId="18FF1B9E" w14:textId="77777777" w:rsidTr="00C6547C">
        <w:trPr>
          <w:trHeight w:val="367"/>
        </w:trPr>
        <w:tc>
          <w:tcPr>
            <w:tcW w:w="44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301BC" w14:textId="2F1C3569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Aval:</w:t>
            </w:r>
            <w:r w:rsidR="00991C6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1B348A">
              <w:rPr>
                <w:rFonts w:ascii="Calibri" w:eastAsia="Times New Roman" w:hAnsi="Calibri" w:cs="Calibri"/>
                <w:color w:val="000000"/>
                <w:lang w:eastAsia="es-MX"/>
              </w:rPr>
              <w:t>Nombre del aval</w:t>
            </w:r>
          </w:p>
        </w:tc>
        <w:tc>
          <w:tcPr>
            <w:tcW w:w="3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6C21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Firma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F7DE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" w:type="dxa"/>
            <w:vAlign w:val="center"/>
            <w:hideMark/>
          </w:tcPr>
          <w:p w14:paraId="0D47DD3D" w14:textId="77777777" w:rsidR="007A3316" w:rsidRPr="007A3316" w:rsidRDefault="007A3316" w:rsidP="007A33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924CC" w:rsidRPr="007A3316" w14:paraId="7C8E3D0B" w14:textId="77777777" w:rsidTr="00C6547C">
        <w:trPr>
          <w:trHeight w:val="367"/>
        </w:trPr>
        <w:tc>
          <w:tcPr>
            <w:tcW w:w="44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478E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CD2D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3933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2B20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924CC" w:rsidRPr="007A3316" w14:paraId="59447566" w14:textId="77777777" w:rsidTr="00C6547C">
        <w:trPr>
          <w:trHeight w:val="367"/>
        </w:trPr>
        <w:tc>
          <w:tcPr>
            <w:tcW w:w="44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C7B4" w14:textId="634C8B30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Domicilio:</w:t>
            </w:r>
            <w:r w:rsidR="00991C6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1B348A">
              <w:rPr>
                <w:rFonts w:ascii="Calibri" w:eastAsia="Times New Roman" w:hAnsi="Calibri" w:cs="Calibri"/>
                <w:color w:val="000000"/>
                <w:lang w:eastAsia="es-MX"/>
              </w:rPr>
              <w:t>Domicilio del aval</w:t>
            </w: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3634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65CC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" w:type="dxa"/>
            <w:vAlign w:val="center"/>
            <w:hideMark/>
          </w:tcPr>
          <w:p w14:paraId="5E7C1528" w14:textId="77777777" w:rsidR="007A3316" w:rsidRPr="007A3316" w:rsidRDefault="007A3316" w:rsidP="007A33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924CC" w:rsidRPr="007A3316" w14:paraId="6B483BE9" w14:textId="77777777" w:rsidTr="00C6547C">
        <w:trPr>
          <w:trHeight w:val="367"/>
        </w:trPr>
        <w:tc>
          <w:tcPr>
            <w:tcW w:w="44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AA0A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0F43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37B5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07B2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A3316" w:rsidRPr="007A3316" w14:paraId="07055F6A" w14:textId="77777777" w:rsidTr="00C6547C">
        <w:trPr>
          <w:trHeight w:val="367"/>
        </w:trPr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F4A69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Número de identificación: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68639" w14:textId="6CD7B4E0" w:rsidR="007A3316" w:rsidRPr="007A3316" w:rsidRDefault="001B348A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No. De identificación del aval</w:t>
            </w:r>
            <w:r w:rsidR="007A3316" w:rsidRPr="007A331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F7A5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64F5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 Y FIRMA DEL ACEPTANTE</w:t>
            </w:r>
          </w:p>
        </w:tc>
        <w:tc>
          <w:tcPr>
            <w:tcW w:w="119" w:type="dxa"/>
            <w:vAlign w:val="center"/>
            <w:hideMark/>
          </w:tcPr>
          <w:p w14:paraId="5EA1FA1F" w14:textId="77777777" w:rsidR="007A3316" w:rsidRPr="007A3316" w:rsidRDefault="007A3316" w:rsidP="007A33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A3316" w:rsidRPr="007A3316" w14:paraId="5C3A7149" w14:textId="77777777" w:rsidTr="00C6547C">
        <w:trPr>
          <w:trHeight w:val="36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01EA5" w14:textId="742BE002" w:rsidR="007A3316" w:rsidRPr="00A924CC" w:rsidRDefault="007A3316" w:rsidP="007A331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Teléfono</w:t>
            </w:r>
            <w:r w:rsidR="00A924C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: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D06D68" w14:textId="15D46A9F" w:rsidR="007A3316" w:rsidRPr="007A3316" w:rsidRDefault="001B348A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No. De teléfono del aval</w:t>
            </w:r>
            <w:r w:rsidR="007A3316" w:rsidRPr="007A331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F7D7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AA68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" w:type="dxa"/>
            <w:vAlign w:val="center"/>
            <w:hideMark/>
          </w:tcPr>
          <w:p w14:paraId="02CF0D36" w14:textId="77777777" w:rsidR="007A3316" w:rsidRPr="007A3316" w:rsidRDefault="007A3316" w:rsidP="007A33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6547C" w:rsidRPr="007A3316" w14:paraId="04FDA11C" w14:textId="77777777" w:rsidTr="00C6547C">
        <w:trPr>
          <w:trHeight w:val="367"/>
        </w:trPr>
        <w:tc>
          <w:tcPr>
            <w:tcW w:w="7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DEDA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402A" w14:textId="2520FD87" w:rsidR="007A3316" w:rsidRPr="007A3316" w:rsidRDefault="001B348A" w:rsidP="00C6547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Nombre y firma del aceptante. El librado o deudor.</w:t>
            </w:r>
          </w:p>
        </w:tc>
        <w:tc>
          <w:tcPr>
            <w:tcW w:w="119" w:type="dxa"/>
            <w:vAlign w:val="center"/>
            <w:hideMark/>
          </w:tcPr>
          <w:p w14:paraId="21EC6579" w14:textId="77777777" w:rsidR="007A3316" w:rsidRPr="007A3316" w:rsidRDefault="007A3316" w:rsidP="007A33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924CC" w:rsidRPr="007A3316" w14:paraId="6771F875" w14:textId="77777777" w:rsidTr="00C6547C">
        <w:trPr>
          <w:trHeight w:val="367"/>
        </w:trPr>
        <w:tc>
          <w:tcPr>
            <w:tcW w:w="44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A73F6" w14:textId="508719C1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Librador:</w:t>
            </w:r>
            <w:r w:rsidR="00C6547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="001B348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Nombre del emisor del documento. Puede o no ser el mismo del beneficiario </w:t>
            </w:r>
          </w:p>
        </w:tc>
        <w:tc>
          <w:tcPr>
            <w:tcW w:w="3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4E1A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color w:val="000000"/>
                <w:lang w:eastAsia="es-MX"/>
              </w:rPr>
              <w:t>Firma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1BF5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" w:type="dxa"/>
            <w:vAlign w:val="center"/>
            <w:hideMark/>
          </w:tcPr>
          <w:p w14:paraId="597137AE" w14:textId="77777777" w:rsidR="007A3316" w:rsidRPr="007A3316" w:rsidRDefault="007A3316" w:rsidP="007A33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924CC" w:rsidRPr="007A3316" w14:paraId="3D8A918D" w14:textId="77777777" w:rsidTr="00C6547C">
        <w:trPr>
          <w:trHeight w:val="367"/>
        </w:trPr>
        <w:tc>
          <w:tcPr>
            <w:tcW w:w="44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9013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EE22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8843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3A1F" w14:textId="77777777" w:rsidR="007A3316" w:rsidRPr="007A3316" w:rsidRDefault="007A3316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A924CC" w:rsidRPr="007A3316" w14:paraId="0544F384" w14:textId="77777777" w:rsidTr="00C6547C">
        <w:trPr>
          <w:trHeight w:val="367"/>
        </w:trPr>
        <w:tc>
          <w:tcPr>
            <w:tcW w:w="44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EA358" w14:textId="1F7A4783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Domicilio:</w:t>
            </w:r>
            <w:r w:rsidR="00C6547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1B348A">
              <w:rPr>
                <w:rFonts w:ascii="Calibri" w:eastAsia="Times New Roman" w:hAnsi="Calibri" w:cs="Calibri"/>
                <w:color w:val="000000"/>
                <w:lang w:eastAsia="es-MX"/>
              </w:rPr>
              <w:t>Domicilio del librador o emisor</w:t>
            </w: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27A2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4253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" w:type="dxa"/>
            <w:vAlign w:val="center"/>
            <w:hideMark/>
          </w:tcPr>
          <w:p w14:paraId="66DB4723" w14:textId="77777777" w:rsidR="007A3316" w:rsidRPr="007A3316" w:rsidRDefault="007A3316" w:rsidP="007A33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924CC" w:rsidRPr="007A3316" w14:paraId="4AD8928A" w14:textId="77777777" w:rsidTr="00C6547C">
        <w:trPr>
          <w:trHeight w:val="367"/>
        </w:trPr>
        <w:tc>
          <w:tcPr>
            <w:tcW w:w="44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D4B6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2814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5890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693A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A3316" w:rsidRPr="007A3316" w14:paraId="257C99A8" w14:textId="77777777" w:rsidTr="00C6547C">
        <w:trPr>
          <w:trHeight w:val="367"/>
        </w:trPr>
        <w:tc>
          <w:tcPr>
            <w:tcW w:w="1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8202" w14:textId="5175678A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Número de identificación</w:t>
            </w:r>
            <w:r w:rsidR="00A924C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8AAE" w14:textId="61A79482" w:rsidR="007A3316" w:rsidRPr="007A3316" w:rsidRDefault="001B348A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No. De identificación del librador o emisor</w:t>
            </w:r>
            <w:r w:rsidR="007A3316" w:rsidRPr="007A331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E3BD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C226" w14:textId="77777777" w:rsidR="007A3316" w:rsidRPr="007A3316" w:rsidRDefault="007A3316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" w:type="dxa"/>
            <w:vAlign w:val="center"/>
            <w:hideMark/>
          </w:tcPr>
          <w:p w14:paraId="1433E248" w14:textId="77777777" w:rsidR="007A3316" w:rsidRPr="007A3316" w:rsidRDefault="007A3316" w:rsidP="007A33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924CC" w:rsidRPr="007A3316" w14:paraId="6A8BBB3C" w14:textId="77777777" w:rsidTr="00C6547C">
        <w:trPr>
          <w:trHeight w:val="36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2C1B" w14:textId="7F7DBDE7" w:rsidR="00A924CC" w:rsidRPr="00A924CC" w:rsidRDefault="00A924CC" w:rsidP="007A3316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A331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Teléfono</w:t>
            </w:r>
            <w:r w:rsidRPr="00A924C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: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601E" w14:textId="625EFD85" w:rsidR="00A924CC" w:rsidRPr="007A3316" w:rsidRDefault="001B348A" w:rsidP="007A331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No. De teléfono del librador o emisor</w:t>
            </w:r>
            <w:r w:rsidR="00A924CC" w:rsidRPr="007A331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373D" w14:textId="77777777" w:rsidR="00A924CC" w:rsidRPr="007A3316" w:rsidRDefault="00A924CC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FEEC" w14:textId="77777777" w:rsidR="00A924CC" w:rsidRPr="007A3316" w:rsidRDefault="00A924CC" w:rsidP="007A331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" w:type="dxa"/>
            <w:vAlign w:val="center"/>
            <w:hideMark/>
          </w:tcPr>
          <w:p w14:paraId="65F45C74" w14:textId="77777777" w:rsidR="00A924CC" w:rsidRPr="007A3316" w:rsidRDefault="00A924CC" w:rsidP="007A331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4B555C28" w14:textId="77777777" w:rsidR="0065664D" w:rsidRDefault="0065664D"/>
    <w:sectPr w:rsidR="0065664D" w:rsidSect="00C6547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CF"/>
    <w:rsid w:val="001B348A"/>
    <w:rsid w:val="003B2C83"/>
    <w:rsid w:val="003C5E08"/>
    <w:rsid w:val="0065664D"/>
    <w:rsid w:val="007822CF"/>
    <w:rsid w:val="007A3316"/>
    <w:rsid w:val="00991C6C"/>
    <w:rsid w:val="009D3553"/>
    <w:rsid w:val="00A924CC"/>
    <w:rsid w:val="00B5750B"/>
    <w:rsid w:val="00C6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CEA9"/>
  <w15:chartTrackingRefBased/>
  <w15:docId w15:val="{F80E7C9D-B21E-4DFF-B0FA-360F18D5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2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8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eduardo bañuelos sanchez</dc:creator>
  <cp:keywords/>
  <dc:description/>
  <cp:lastModifiedBy>said eduardo bañuelos sanchez</cp:lastModifiedBy>
  <cp:revision>2</cp:revision>
  <dcterms:created xsi:type="dcterms:W3CDTF">2020-11-05T06:01:00Z</dcterms:created>
  <dcterms:modified xsi:type="dcterms:W3CDTF">2020-11-05T06:01:00Z</dcterms:modified>
</cp:coreProperties>
</file>